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8216" w14:textId="49ABA066" w:rsidR="000D2FBF" w:rsidRDefault="000D2FBF">
      <w:r>
        <w:t>Dear Ohio OES members,</w:t>
      </w:r>
    </w:p>
    <w:p w14:paraId="58355314" w14:textId="3CA3B771" w:rsidR="000D2FBF" w:rsidRDefault="000D2FBF">
      <w:r>
        <w:t xml:space="preserve">WGM Debby Pitts’ Steering Committee, the Pitt Crew is now done selling. Thank you to everyone who purchased from us! We do have some of the Signet pieces left and have vowed to donate it to Lon’s Drum Corp. We think taking them to General Grand to sell will be a hit for the Drum Corp. I have been in contact with the </w:t>
      </w:r>
      <w:proofErr w:type="gramStart"/>
      <w:r>
        <w:t>committee</w:t>
      </w:r>
      <w:proofErr w:type="gramEnd"/>
      <w:r>
        <w:t xml:space="preserve"> and they are supportive. So, are there any OES men or even Lodge members who like to do </w:t>
      </w:r>
      <w:proofErr w:type="gramStart"/>
      <w:r>
        <w:t>wood work</w:t>
      </w:r>
      <w:proofErr w:type="gramEnd"/>
      <w:r>
        <w:t xml:space="preserve">? We need volunteers to frame the signet pieces. We also need wood donated to keep the cost low. Do you need to clean your garage? Have wood pieces cluttering up your basement that could be used? I have spoken with John Young who is willing to be </w:t>
      </w:r>
      <w:r w:rsidR="00680270">
        <w:t>a participant. I know I have several places to obtain signets. Please contact me or John Young if you would like to be of help with this project. John Young 330-819-2387 or Jenna Geuy 937-875-0719 if you can make the frames and or if you have wood to donate. Thank you</w:t>
      </w:r>
    </w:p>
    <w:sectPr w:rsidR="000D2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BF"/>
    <w:rsid w:val="000D2FBF"/>
    <w:rsid w:val="00680270"/>
    <w:rsid w:val="00D8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090D"/>
  <w15:chartTrackingRefBased/>
  <w15:docId w15:val="{20852A8E-23CF-478B-BFA1-34B0F085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Mills</dc:creator>
  <cp:keywords/>
  <dc:description/>
  <cp:lastModifiedBy>Nancy Williams</cp:lastModifiedBy>
  <cp:revision>2</cp:revision>
  <cp:lastPrinted>2023-02-12T00:57:00Z</cp:lastPrinted>
  <dcterms:created xsi:type="dcterms:W3CDTF">2023-02-12T00:58:00Z</dcterms:created>
  <dcterms:modified xsi:type="dcterms:W3CDTF">2023-02-12T00:58:00Z</dcterms:modified>
</cp:coreProperties>
</file>